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005128" w14:textId="36365EC6" w:rsidR="00346B1D" w:rsidRPr="00346B1D" w:rsidRDefault="00C3365D" w:rsidP="00346B1D">
      <w:pPr>
        <w:spacing w:line="48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346B1D">
        <w:rPr>
          <w:rFonts w:ascii="Times New Roman" w:eastAsia="標楷體" w:hAnsi="Times New Roman" w:hint="eastAsia"/>
          <w:b/>
          <w:sz w:val="36"/>
          <w:szCs w:val="36"/>
        </w:rPr>
        <w:t>弘光科技大學</w:t>
      </w:r>
    </w:p>
    <w:p w14:paraId="5957DAD2" w14:textId="0C98BFBC" w:rsidR="00C3365D" w:rsidRPr="00716F99" w:rsidRDefault="00402C79" w:rsidP="00346B1D">
      <w:pPr>
        <w:spacing w:line="48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○○</w:t>
      </w:r>
      <w:r w:rsidR="00C3365D" w:rsidRPr="00716F99">
        <w:rPr>
          <w:rFonts w:ascii="Times New Roman" w:eastAsia="標楷體" w:hAnsi="Times New Roman" w:hint="eastAsia"/>
          <w:b/>
          <w:sz w:val="32"/>
          <w:szCs w:val="32"/>
        </w:rPr>
        <w:t xml:space="preserve">系　</w:t>
      </w:r>
      <w:r>
        <w:rPr>
          <w:rFonts w:ascii="Times New Roman" w:eastAsia="標楷體" w:hAnsi="Times New Roman" w:hint="eastAsia"/>
          <w:b/>
          <w:sz w:val="32"/>
          <w:szCs w:val="32"/>
        </w:rPr>
        <w:t>實習機構安全配制及措施</w:t>
      </w:r>
      <w:r w:rsidR="002D797D">
        <w:rPr>
          <w:rFonts w:ascii="Times New Roman" w:eastAsia="標楷體" w:hAnsi="Times New Roman" w:hint="eastAsia"/>
          <w:b/>
          <w:sz w:val="32"/>
          <w:szCs w:val="32"/>
        </w:rPr>
        <w:t>宣導紀錄</w:t>
      </w:r>
      <w:r>
        <w:rPr>
          <w:rFonts w:ascii="Times New Roman" w:eastAsia="標楷體" w:hAnsi="Times New Roman" w:hint="eastAsia"/>
          <w:b/>
          <w:sz w:val="32"/>
          <w:szCs w:val="32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8618"/>
      </w:tblGrid>
      <w:tr w:rsidR="00CF4349" w:rsidRPr="00CF4349" w14:paraId="48887DCC" w14:textId="77777777" w:rsidTr="003F1D1B">
        <w:trPr>
          <w:trHeight w:val="972"/>
          <w:jc w:val="center"/>
        </w:trPr>
        <w:tc>
          <w:tcPr>
            <w:tcW w:w="1838" w:type="dxa"/>
            <w:vAlign w:val="center"/>
          </w:tcPr>
          <w:p w14:paraId="1A72A0E7" w14:textId="69AE1169" w:rsidR="00C3365D" w:rsidRPr="00CF4349" w:rsidRDefault="00BD7A4C" w:rsidP="00376E87">
            <w:pPr>
              <w:spacing w:line="44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機構名稱</w:t>
            </w:r>
          </w:p>
        </w:tc>
        <w:tc>
          <w:tcPr>
            <w:tcW w:w="8618" w:type="dxa"/>
            <w:vAlign w:val="center"/>
          </w:tcPr>
          <w:p w14:paraId="3A938600" w14:textId="75D3CAC6" w:rsidR="00C3365D" w:rsidRPr="00CF4349" w:rsidRDefault="00BD7A4C" w:rsidP="00376E87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請寫機構全名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一個機構一份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</w:tr>
      <w:tr w:rsidR="00CF4349" w:rsidRPr="00CF4349" w14:paraId="6B1A7912" w14:textId="77777777" w:rsidTr="00FF4240">
        <w:trPr>
          <w:trHeight w:val="567"/>
          <w:jc w:val="center"/>
        </w:trPr>
        <w:tc>
          <w:tcPr>
            <w:tcW w:w="1838" w:type="dxa"/>
            <w:vAlign w:val="center"/>
          </w:tcPr>
          <w:p w14:paraId="1F41009F" w14:textId="4D291B26" w:rsidR="00BD7A4C" w:rsidRPr="00CF4349" w:rsidRDefault="003F1D1B" w:rsidP="00BD7A4C">
            <w:pPr>
              <w:spacing w:line="44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宣導</w:t>
            </w:r>
            <w:r w:rsidR="00BD7A4C"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8618" w:type="dxa"/>
            <w:vAlign w:val="center"/>
          </w:tcPr>
          <w:p w14:paraId="1BC18BBC" w14:textId="168D7C40" w:rsidR="00BD7A4C" w:rsidRPr="00CF4349" w:rsidRDefault="00BD7A4C" w:rsidP="00BD7A4C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民國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  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日</w:t>
            </w:r>
            <w:r w:rsidRPr="00CF434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CF4349" w:rsidRPr="00CF4349" w14:paraId="62D3C154" w14:textId="77777777" w:rsidTr="003F1D1B">
        <w:trPr>
          <w:trHeight w:val="1532"/>
          <w:jc w:val="center"/>
        </w:trPr>
        <w:tc>
          <w:tcPr>
            <w:tcW w:w="1838" w:type="dxa"/>
            <w:vAlign w:val="center"/>
          </w:tcPr>
          <w:p w14:paraId="7AE04906" w14:textId="598852A3" w:rsidR="00BD7A4C" w:rsidRPr="00CF4349" w:rsidRDefault="00BD7A4C" w:rsidP="00BD7A4C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參與實習生</w:t>
            </w:r>
          </w:p>
        </w:tc>
        <w:tc>
          <w:tcPr>
            <w:tcW w:w="8618" w:type="dxa"/>
            <w:vAlign w:val="center"/>
          </w:tcPr>
          <w:p w14:paraId="049853CE" w14:textId="522EB018" w:rsidR="00BD7A4C" w:rsidRPr="00CF4349" w:rsidRDefault="00BD7A4C" w:rsidP="00BD7A4C">
            <w:pPr>
              <w:spacing w:line="276" w:lineRule="auto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CF4349" w:rsidRPr="00CF4349" w14:paraId="160FFDB2" w14:textId="77777777" w:rsidTr="003F1D1B">
        <w:trPr>
          <w:trHeight w:val="4389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0C0A6B7C" w14:textId="0A959170" w:rsidR="00BE7939" w:rsidRPr="00CF4349" w:rsidRDefault="00BE7939" w:rsidP="00BE7939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安全講習內容說明</w:t>
            </w:r>
          </w:p>
        </w:tc>
        <w:tc>
          <w:tcPr>
            <w:tcW w:w="8618" w:type="dxa"/>
            <w:shd w:val="clear" w:color="auto" w:fill="auto"/>
          </w:tcPr>
          <w:p w14:paraId="25DA76E2" w14:textId="77777777" w:rsidR="00BE7939" w:rsidRDefault="00BE7939" w:rsidP="00402C79">
            <w:pPr>
              <w:spacing w:line="276" w:lineRule="auto"/>
              <w:rPr>
                <w:rFonts w:ascii="Times New Roman" w:eastAsia="標楷體" w:hAnsi="Times New Roman"/>
                <w:noProof/>
                <w:color w:val="000000" w:themeColor="text1"/>
                <w:szCs w:val="24"/>
              </w:rPr>
            </w:pP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(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實習機構</w:t>
            </w:r>
            <w:r w:rsidR="00FB6DD5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之設施設備安全操作、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環境安全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(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消防、</w:t>
            </w:r>
            <w:r w:rsidR="00FB6DD5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疏散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避難</w:t>
            </w:r>
            <w:r w:rsidR="00D22B60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、緊急災害應變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)</w:t>
            </w:r>
            <w:r w:rsidR="00FB6DD5"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或服務注意事項等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相關說明</w:t>
            </w:r>
            <w:r w:rsidRPr="00CF4349">
              <w:rPr>
                <w:rFonts w:ascii="Times New Roman" w:eastAsia="標楷體" w:hAnsi="Times New Roman" w:hint="eastAsia"/>
                <w:noProof/>
                <w:color w:val="000000" w:themeColor="text1"/>
                <w:szCs w:val="24"/>
              </w:rPr>
              <w:t>)</w:t>
            </w:r>
          </w:p>
          <w:p w14:paraId="06CA32EA" w14:textId="2EA90967" w:rsidR="003F1D1B" w:rsidRPr="00CF4349" w:rsidRDefault="003F1D1B" w:rsidP="00402C79">
            <w:pPr>
              <w:spacing w:line="276" w:lineRule="auto"/>
              <w:rPr>
                <w:rFonts w:ascii="Times New Roman" w:eastAsia="標楷體" w:hAnsi="Times New Roman"/>
                <w:noProof/>
                <w:color w:val="000000" w:themeColor="text1"/>
                <w:szCs w:val="24"/>
              </w:rPr>
            </w:pPr>
          </w:p>
        </w:tc>
      </w:tr>
      <w:tr w:rsidR="00CF4349" w:rsidRPr="00CF4349" w14:paraId="6CB3CFF8" w14:textId="77777777" w:rsidTr="003F1D1B">
        <w:trPr>
          <w:trHeight w:val="3699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5F7CD7F" w14:textId="78B92B14" w:rsidR="00BD7A4C" w:rsidRPr="00CF4349" w:rsidRDefault="002D797D" w:rsidP="00BD7A4C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佐證資料</w:t>
            </w:r>
            <w: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照片</w:t>
            </w:r>
            <w:r w:rsidR="00E74C78" w:rsidRPr="003F1D1B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、</w:t>
            </w:r>
            <w:r w:rsidR="00E74C78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簡報</w:t>
            </w:r>
            <w:r w:rsidR="003F1D1B" w:rsidRPr="003F1D1B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、講義</w:t>
            </w:r>
            <w:r w:rsidRPr="002D797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或會議記錄</w:t>
            </w:r>
            <w:r w:rsidRPr="002D797D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)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79A5E7A0" w14:textId="6666394D" w:rsidR="00BD7A4C" w:rsidRPr="00CF4349" w:rsidRDefault="00BD7A4C" w:rsidP="00BD7A4C">
            <w:pPr>
              <w:spacing w:line="276" w:lineRule="auto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CF4349" w:rsidRPr="00CF4349" w14:paraId="69993B75" w14:textId="77777777" w:rsidTr="00BB758F">
        <w:trPr>
          <w:trHeight w:val="1268"/>
          <w:jc w:val="center"/>
        </w:trPr>
        <w:tc>
          <w:tcPr>
            <w:tcW w:w="1838" w:type="dxa"/>
            <w:vAlign w:val="center"/>
          </w:tcPr>
          <w:p w14:paraId="493E5E32" w14:textId="05271AB7" w:rsidR="00BD7A4C" w:rsidRPr="00CF4349" w:rsidRDefault="002D797D" w:rsidP="003F1D1B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實習機構簽章</w:t>
            </w:r>
          </w:p>
        </w:tc>
        <w:tc>
          <w:tcPr>
            <w:tcW w:w="8618" w:type="dxa"/>
            <w:vAlign w:val="center"/>
          </w:tcPr>
          <w:p w14:paraId="4A423933" w14:textId="652FD384" w:rsidR="00BD7A4C" w:rsidRPr="00CF4349" w:rsidRDefault="00BD7A4C" w:rsidP="00BD7A4C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68AE0DB" w14:textId="794BA1F0" w:rsidR="00DD2F51" w:rsidRPr="00B2038B" w:rsidRDefault="00DD2F51" w:rsidP="003F1D1B">
      <w:pPr>
        <w:rPr>
          <w:rFonts w:ascii="Times New Roman" w:eastAsia="標楷體" w:hAnsi="Times New Roman"/>
          <w:b/>
          <w:color w:val="000000" w:themeColor="text1"/>
          <w:szCs w:val="24"/>
        </w:rPr>
      </w:pPr>
    </w:p>
    <w:sectPr w:rsidR="00DD2F51" w:rsidRPr="00B2038B" w:rsidSect="00C3365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595D9" w14:textId="77777777" w:rsidR="009539EC" w:rsidRDefault="009539EC" w:rsidP="00F12CAE">
      <w:r>
        <w:separator/>
      </w:r>
    </w:p>
  </w:endnote>
  <w:endnote w:type="continuationSeparator" w:id="0">
    <w:p w14:paraId="3268D00A" w14:textId="77777777" w:rsidR="009539EC" w:rsidRDefault="009539EC" w:rsidP="00F12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A8113" w14:textId="77777777" w:rsidR="009539EC" w:rsidRDefault="009539EC" w:rsidP="00F12CAE">
      <w:r>
        <w:separator/>
      </w:r>
    </w:p>
  </w:footnote>
  <w:footnote w:type="continuationSeparator" w:id="0">
    <w:p w14:paraId="5E96008A" w14:textId="77777777" w:rsidR="009539EC" w:rsidRDefault="009539EC" w:rsidP="00F12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6A6E"/>
    <w:multiLevelType w:val="hybridMultilevel"/>
    <w:tmpl w:val="823222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4D3656"/>
    <w:multiLevelType w:val="hybridMultilevel"/>
    <w:tmpl w:val="73D2AF86"/>
    <w:lvl w:ilvl="0" w:tplc="BCCC8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65D"/>
    <w:rsid w:val="00061E80"/>
    <w:rsid w:val="000967A9"/>
    <w:rsid w:val="000C5A0B"/>
    <w:rsid w:val="001A6D94"/>
    <w:rsid w:val="001B067C"/>
    <w:rsid w:val="001B4FCE"/>
    <w:rsid w:val="00203B89"/>
    <w:rsid w:val="002D797D"/>
    <w:rsid w:val="00301C30"/>
    <w:rsid w:val="00321F89"/>
    <w:rsid w:val="00346B1D"/>
    <w:rsid w:val="003D07E8"/>
    <w:rsid w:val="003F1D1B"/>
    <w:rsid w:val="00402C79"/>
    <w:rsid w:val="00423020"/>
    <w:rsid w:val="006470BF"/>
    <w:rsid w:val="00664312"/>
    <w:rsid w:val="006A13C5"/>
    <w:rsid w:val="006A52ED"/>
    <w:rsid w:val="007C69C8"/>
    <w:rsid w:val="00816EA9"/>
    <w:rsid w:val="008E386A"/>
    <w:rsid w:val="009339C4"/>
    <w:rsid w:val="00936B2B"/>
    <w:rsid w:val="009539EC"/>
    <w:rsid w:val="00993CD5"/>
    <w:rsid w:val="009948CA"/>
    <w:rsid w:val="009B0A1E"/>
    <w:rsid w:val="00A82A0F"/>
    <w:rsid w:val="00AB319B"/>
    <w:rsid w:val="00B2038B"/>
    <w:rsid w:val="00B3072B"/>
    <w:rsid w:val="00BA0600"/>
    <w:rsid w:val="00BB758F"/>
    <w:rsid w:val="00BD7A4C"/>
    <w:rsid w:val="00BE7939"/>
    <w:rsid w:val="00C3365D"/>
    <w:rsid w:val="00C97EA4"/>
    <w:rsid w:val="00CA271D"/>
    <w:rsid w:val="00CF4349"/>
    <w:rsid w:val="00D22B60"/>
    <w:rsid w:val="00D9516F"/>
    <w:rsid w:val="00DD2F51"/>
    <w:rsid w:val="00DE4B0E"/>
    <w:rsid w:val="00E74C78"/>
    <w:rsid w:val="00EE12EF"/>
    <w:rsid w:val="00F12CAE"/>
    <w:rsid w:val="00FB6DD5"/>
    <w:rsid w:val="00FC302C"/>
    <w:rsid w:val="00FF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6A5CA"/>
  <w15:chartTrackingRefBased/>
  <w15:docId w15:val="{9A9646A2-3300-4077-BCC8-E02F13DC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65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A1E"/>
    <w:pPr>
      <w:ind w:leftChars="200" w:left="480"/>
    </w:pPr>
  </w:style>
  <w:style w:type="table" w:styleId="a4">
    <w:name w:val="Table Grid"/>
    <w:basedOn w:val="a1"/>
    <w:uiPriority w:val="39"/>
    <w:rsid w:val="00DE4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12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2CA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2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2CA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2024-01-17T02:49:00Z</dcterms:created>
  <dcterms:modified xsi:type="dcterms:W3CDTF">2024-01-25T02:53:00Z</dcterms:modified>
</cp:coreProperties>
</file>